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00"/>
        <w:gridCol w:w="992"/>
        <w:gridCol w:w="1276"/>
        <w:gridCol w:w="992"/>
        <w:gridCol w:w="1417"/>
        <w:gridCol w:w="2129"/>
        <w:gridCol w:w="1559"/>
        <w:gridCol w:w="1843"/>
        <w:gridCol w:w="1916"/>
        <w:gridCol w:w="950"/>
      </w:tblGrid>
      <w:tr w:rsidR="00114B52" w:rsidRPr="00114B52" w:rsidTr="00114B52">
        <w:trPr>
          <w:trHeight w:val="405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14B5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第二期能源技术讲习班参会回执</w:t>
            </w:r>
          </w:p>
        </w:tc>
      </w:tr>
      <w:tr w:rsidR="00114B52" w:rsidRPr="00114B52" w:rsidTr="00114B52">
        <w:trPr>
          <w:trHeight w:val="37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14B5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14B5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14B5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14B5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14B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14B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税号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14B5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14B5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14B5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缴费方式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14B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14B52" w:rsidRPr="00114B52" w:rsidTr="00114B52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B52" w:rsidRPr="00114B52" w:rsidTr="00114B52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B52" w:rsidRPr="00114B52" w:rsidTr="00114B52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B52" w:rsidRPr="00114B52" w:rsidTr="00114B52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B52" w:rsidRPr="00114B52" w:rsidTr="00114B52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B52" w:rsidRPr="00114B52" w:rsidTr="00114B52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B52" w:rsidRPr="00114B52" w:rsidTr="00114B52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B52" w:rsidRPr="00114B52" w:rsidTr="00114B52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B52" w:rsidRPr="00114B52" w:rsidTr="00114B52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B52" w:rsidRPr="00114B52" w:rsidTr="00114B52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B52" w:rsidRPr="00114B52" w:rsidTr="00114B52">
        <w:trPr>
          <w:trHeight w:val="69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B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支付宝</w:t>
            </w:r>
            <w:r w:rsidRPr="00114B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转账信息</w:t>
            </w:r>
          </w:p>
        </w:tc>
        <w:tc>
          <w:tcPr>
            <w:tcW w:w="46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支付宝账号：</w:t>
            </w: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caa_alipay@126.com</w:t>
            </w: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114B5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支付宝账户：中国自动化学会</w:t>
            </w:r>
          </w:p>
        </w:tc>
      </w:tr>
      <w:tr w:rsidR="00114B52" w:rsidRPr="00114B52" w:rsidTr="00114B52">
        <w:trPr>
          <w:trHeight w:val="9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52" w:rsidRPr="00114B52" w:rsidRDefault="00114B52" w:rsidP="00114B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B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</w:t>
            </w:r>
            <w:r w:rsidRPr="00114B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转账信息</w:t>
            </w:r>
          </w:p>
        </w:tc>
        <w:tc>
          <w:tcPr>
            <w:tcW w:w="46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B52" w:rsidRPr="00114B52" w:rsidRDefault="00114B52" w:rsidP="00114B5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4B5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户</w:t>
            </w: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14B5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名：中国自动化学会</w:t>
            </w:r>
            <w:r w:rsidRPr="00114B5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开户行：农行科院南路支行</w:t>
            </w:r>
            <w:r w:rsidRPr="00114B5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帐</w:t>
            </w: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14B5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号：</w:t>
            </w: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11-250101040011739</w:t>
            </w:r>
          </w:p>
        </w:tc>
      </w:tr>
      <w:tr w:rsidR="00114B52" w:rsidRPr="00114B52" w:rsidTr="00114B52">
        <w:trPr>
          <w:trHeight w:val="8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B52" w:rsidRDefault="00114B52" w:rsidP="00114B52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</w:pPr>
            <w:r w:rsidRPr="00114B5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备注：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1.缴费方式请选择“支付宝转账”、“银行转账”、“现场缴费”之一填写到对应位置；   </w:t>
            </w:r>
          </w:p>
          <w:p w:rsidR="00114B52" w:rsidRPr="00114B52" w:rsidRDefault="00114B52" w:rsidP="00114B52">
            <w:pPr>
              <w:widowControl/>
              <w:ind w:leftChars="315" w:left="66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  <w:r w:rsidRPr="00114B5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.</w:t>
            </w:r>
            <w:r w:rsidRPr="00114B5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烦请您在转时备注“姓名+</w:t>
            </w:r>
            <w:bookmarkStart w:id="0" w:name="_GoBack"/>
            <w:bookmarkEnd w:id="0"/>
            <w:r w:rsidRPr="00114B5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第二期能源技术讲习班”</w:t>
            </w: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</w:t>
            </w:r>
            <w:r w:rsidRPr="00114B5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.如果您已通过支付宝转账或银行转账缴费，请将您的转账凭证截</w:t>
            </w:r>
            <w:proofErr w:type="gramStart"/>
            <w:r w:rsidRPr="00114B5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图一起</w:t>
            </w:r>
            <w:proofErr w:type="gramEnd"/>
            <w:r w:rsidRPr="00114B5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回复到学会邮箱</w:t>
            </w:r>
            <w:r w:rsidRPr="00114B5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caa@ia.ac.cn</w:t>
            </w:r>
          </w:p>
        </w:tc>
      </w:tr>
    </w:tbl>
    <w:p w:rsidR="00E85C27" w:rsidRPr="00114B52" w:rsidRDefault="00E85C27"/>
    <w:sectPr w:rsidR="00E85C27" w:rsidRPr="00114B52" w:rsidSect="00114B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4A"/>
    <w:rsid w:val="00114B52"/>
    <w:rsid w:val="003D534A"/>
    <w:rsid w:val="00E8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B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中国自动化学会</dc:creator>
  <cp:keywords/>
  <dc:description/>
  <cp:lastModifiedBy>中国自动化学会</cp:lastModifiedBy>
  <cp:revision>2</cp:revision>
  <dcterms:created xsi:type="dcterms:W3CDTF">2018-07-18T03:24:00Z</dcterms:created>
  <dcterms:modified xsi:type="dcterms:W3CDTF">2018-07-18T03:29:00Z</dcterms:modified>
</cp:coreProperties>
</file>